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699F" w14:textId="7777777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3CA4CFAE" w14:textId="77777777" w:rsidR="00870243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19C014AA" w14:textId="353AD1F2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463280">
        <w:rPr>
          <w:iCs/>
        </w:rPr>
        <w:t>30</w:t>
      </w:r>
      <w:r w:rsidRPr="009635C1">
        <w:rPr>
          <w:iCs/>
        </w:rPr>
        <w:t>.</w:t>
      </w:r>
      <w:r w:rsidR="00463280">
        <w:rPr>
          <w:iCs/>
        </w:rPr>
        <w:t>01</w:t>
      </w:r>
      <w:r w:rsidRPr="009635C1">
        <w:rPr>
          <w:iCs/>
        </w:rPr>
        <w:t>.202</w:t>
      </w:r>
      <w:r w:rsidR="00463280">
        <w:rPr>
          <w:iCs/>
        </w:rPr>
        <w:t>5</w:t>
      </w:r>
      <w:r w:rsidRPr="009635C1">
        <w:rPr>
          <w:iCs/>
        </w:rPr>
        <w:t xml:space="preserve"> № </w:t>
      </w:r>
      <w:r w:rsidR="00463280">
        <w:rPr>
          <w:iCs/>
        </w:rPr>
        <w:t>01</w:t>
      </w:r>
      <w:r w:rsidRPr="009635C1">
        <w:rPr>
          <w:iCs/>
        </w:rPr>
        <w:t>/0</w:t>
      </w:r>
      <w:r>
        <w:rPr>
          <w:iCs/>
        </w:rPr>
        <w:t>2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B57942A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1A624F">
        <w:rPr>
          <w:rFonts w:eastAsia="Calibri"/>
          <w:b/>
          <w:lang w:eastAsia="en-US"/>
        </w:rPr>
        <w:t xml:space="preserve">А РАБОТЫ за </w:t>
      </w:r>
      <w:r w:rsidR="00463280">
        <w:rPr>
          <w:rFonts w:eastAsia="Calibri"/>
          <w:b/>
          <w:lang w:eastAsia="en-US"/>
        </w:rPr>
        <w:t>ЯНВАР</w:t>
      </w:r>
      <w:r w:rsidR="007A015D">
        <w:rPr>
          <w:rFonts w:eastAsia="Calibri"/>
          <w:b/>
          <w:lang w:eastAsia="en-US"/>
        </w:rPr>
        <w:t>Ь</w:t>
      </w:r>
      <w:r w:rsidR="001A624F">
        <w:rPr>
          <w:rFonts w:eastAsia="Calibri"/>
          <w:b/>
          <w:lang w:eastAsia="en-US"/>
        </w:rPr>
        <w:t xml:space="preserve"> 202</w:t>
      </w:r>
      <w:r w:rsidR="00463280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74126E29" w:rsidR="00DE032F" w:rsidRDefault="00D25F45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D25F45">
        <w:rPr>
          <w:rFonts w:eastAsia="Calibri"/>
          <w:lang w:eastAsia="en-US"/>
        </w:rPr>
        <w:t>Территориальная избирательная комиссия 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0FEA2686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1A6D108C" w:rsidR="00A13298" w:rsidRPr="000B2306" w:rsidRDefault="00463280" w:rsidP="00C73CD9">
            <w:pPr>
              <w:jc w:val="center"/>
            </w:pPr>
            <w:r>
              <w:t>30</w:t>
            </w:r>
            <w:r w:rsidR="00A13298">
              <w:t>.</w:t>
            </w:r>
            <w:r>
              <w:t>01</w:t>
            </w:r>
            <w:r w:rsidR="00A13298">
              <w:t>.202</w:t>
            </w:r>
            <w: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1C95A6B0" w:rsidR="000B2306" w:rsidRPr="000B2306" w:rsidRDefault="00E46AA1" w:rsidP="00C73CD9">
            <w:pPr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78B2B81" w:rsidR="00E46AA1" w:rsidRPr="000B2306" w:rsidRDefault="00D25F45" w:rsidP="000B67DB">
            <w:pPr>
              <w:jc w:val="both"/>
            </w:pPr>
            <w:r w:rsidRPr="00D25F45">
              <w:rPr>
                <w:lang w:eastAsia="en-US"/>
              </w:rPr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563FE1FA" w:rsidR="00E46AA1" w:rsidRPr="000B2306" w:rsidRDefault="00463280" w:rsidP="00DF4546">
            <w:pPr>
              <w:jc w:val="center"/>
            </w:pPr>
            <w:r>
              <w:rPr>
                <w:lang w:eastAsia="en-US"/>
              </w:rPr>
              <w:t>15</w:t>
            </w:r>
            <w:r w:rsidR="00B81CAE">
              <w:rPr>
                <w:lang w:eastAsia="en-US"/>
              </w:rPr>
              <w:t>.</w:t>
            </w:r>
            <w:r>
              <w:rPr>
                <w:lang w:eastAsia="en-US"/>
              </w:rPr>
              <w:t>01</w:t>
            </w:r>
            <w:r w:rsidR="00B81CAE">
              <w:rPr>
                <w:lang w:eastAsia="en-US"/>
              </w:rPr>
              <w:t>.202</w:t>
            </w:r>
            <w:r>
              <w:rPr>
                <w:lang w:eastAsia="en-US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0A4E5838" w:rsidR="007E2F47" w:rsidRPr="000B2306" w:rsidRDefault="00C107C5" w:rsidP="00C107C5">
            <w:pPr>
              <w:ind w:left="360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C107C5">
              <w:rPr>
                <w:b/>
              </w:rPr>
              <w:t>.</w:t>
            </w:r>
            <w:r>
              <w:rPr>
                <w:b/>
                <w:lang w:val="en-US"/>
              </w:rPr>
              <w:t> </w:t>
            </w:r>
            <w:r w:rsidR="007E2F47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107C5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CA96769" w:rsidR="00C107C5" w:rsidRPr="000B2306" w:rsidRDefault="00C107C5" w:rsidP="00C107C5">
            <w:pPr>
              <w:jc w:val="center"/>
            </w:pPr>
            <w:r w:rsidRPr="001514C8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50024BB" w:rsidR="00C107C5" w:rsidRPr="000B2306" w:rsidRDefault="0009040D" w:rsidP="00C107C5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718DC790" w:rsidR="00C107C5" w:rsidRPr="000B2306" w:rsidRDefault="0009040D" w:rsidP="00C107C5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72DD0E7" w:rsidR="00C107C5" w:rsidRPr="00C107C5" w:rsidRDefault="0009040D" w:rsidP="00C107C5">
            <w:pPr>
              <w:jc w:val="center"/>
            </w:pPr>
            <w:r>
              <w:t>-</w:t>
            </w: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77444E9" w:rsidR="00C04296" w:rsidRPr="000B2306" w:rsidRDefault="00D25F45" w:rsidP="00C04296">
            <w:pPr>
              <w:jc w:val="both"/>
            </w:pPr>
            <w:r w:rsidRPr="00D25F45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3D5D6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5D6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171386F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1DB33E6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  <w:r w:rsidRPr="00092D08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31A2662F" w:rsidR="003D5D6E" w:rsidRPr="000B2306" w:rsidRDefault="00463280" w:rsidP="003D5D6E">
            <w:pPr>
              <w:jc w:val="center"/>
            </w:pPr>
            <w:r>
              <w:t>30</w:t>
            </w:r>
            <w:r w:rsidR="003D5D6E">
              <w:t>.</w:t>
            </w:r>
            <w:r>
              <w:t>01</w:t>
            </w:r>
            <w:r w:rsidR="003D5D6E">
              <w:t>.202</w:t>
            </w:r>
            <w: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0FCD3B95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3D5D6E" w:rsidRPr="000B2306" w:rsidRDefault="003D5D6E" w:rsidP="003D5D6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3D5D6E" w:rsidRPr="000B2306" w:rsidRDefault="003D5D6E" w:rsidP="003D5D6E">
            <w:pPr>
              <w:jc w:val="center"/>
            </w:pPr>
          </w:p>
        </w:tc>
      </w:tr>
      <w:tr w:rsidR="003D5D6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5D6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D6A6E3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D1FB536" w:rsidR="003D5D6E" w:rsidRPr="000B2306" w:rsidRDefault="003D5D6E" w:rsidP="003D5D6E">
            <w:pPr>
              <w:jc w:val="both"/>
            </w:pPr>
            <w:r w:rsidRPr="00092D08">
              <w:t>Проведение информационных встреч по избирательной тематике с представителями общественных организаций 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8141C7F" w:rsidR="003D5D6E" w:rsidRPr="000B2306" w:rsidRDefault="00463280" w:rsidP="003D5D6E">
            <w:pPr>
              <w:jc w:val="center"/>
            </w:pPr>
            <w:r>
              <w:t>27</w:t>
            </w:r>
            <w:r w:rsidR="003D5D6E">
              <w:t>.</w:t>
            </w:r>
            <w:r>
              <w:t>01</w:t>
            </w:r>
            <w:r w:rsidR="003D5D6E">
              <w:t>.202</w:t>
            </w:r>
            <w: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65238FA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3D5D6E" w:rsidRPr="000B2306" w:rsidRDefault="003D5D6E" w:rsidP="003D5D6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5D6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2910619F" w:rsidR="003D5D6E" w:rsidRPr="0066295E" w:rsidRDefault="003D5D6E" w:rsidP="003D5D6E">
            <w:pPr>
              <w:jc w:val="both"/>
            </w:pPr>
            <w:r w:rsidRPr="00283560">
              <w:t>Информационное наполнение сайта ТИК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19E0B2AF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D5D6E" w:rsidRPr="000B2306" w:rsidRDefault="003D5D6E" w:rsidP="003D5D6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4697ACF5" w:rsidR="003D5D6E" w:rsidRPr="0066295E" w:rsidRDefault="003D5D6E" w:rsidP="003D5D6E">
            <w:pPr>
              <w:jc w:val="both"/>
            </w:pPr>
            <w:r w:rsidRPr="00283560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132A85F0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5D6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3D5D6E" w:rsidRPr="000B2306" w:rsidRDefault="003D5D6E" w:rsidP="003D5D6E">
            <w:pPr>
              <w:jc w:val="center"/>
            </w:pPr>
          </w:p>
        </w:tc>
      </w:tr>
      <w:tr w:rsidR="003D5D6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5D6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3D5D6E" w:rsidRPr="000B2306" w:rsidRDefault="003D5D6E" w:rsidP="003D5D6E">
            <w:pPr>
              <w:jc w:val="center"/>
            </w:pPr>
          </w:p>
        </w:tc>
      </w:tr>
      <w:tr w:rsidR="003D5D6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5D6E" w:rsidRPr="000B2306" w14:paraId="26C24DA6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7A68C2EE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248F925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0C9F89C" w:rsidR="003D5D6E" w:rsidRPr="000B2306" w:rsidRDefault="003D5D6E" w:rsidP="003D5D6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F53695E" w:rsidR="003D5D6E" w:rsidRPr="000B2306" w:rsidRDefault="003D5D6E" w:rsidP="003D5D6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0D47A2D6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7D024081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4BBB" w14:textId="748B03A3" w:rsidR="003D5D6E" w:rsidRPr="000B2306" w:rsidRDefault="003D5D6E" w:rsidP="003D5D6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FF60" w14:textId="0DFDF5D2" w:rsidR="003D5D6E" w:rsidRPr="000B2306" w:rsidRDefault="003D5D6E" w:rsidP="003D5D6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BF9CA" w14:textId="62CC3561" w:rsidR="003D5D6E" w:rsidRPr="000B2306" w:rsidRDefault="003D5D6E" w:rsidP="003D5D6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9425" w14:textId="103EA331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145D6AEF" w14:textId="77777777" w:rsidTr="004A198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393B" w14:textId="6831F01C" w:rsidR="003D5D6E" w:rsidRPr="000B2306" w:rsidRDefault="0009040D" w:rsidP="003D5D6E">
            <w:pPr>
              <w:jc w:val="center"/>
            </w:pPr>
            <w:r>
              <w:t>3</w:t>
            </w:r>
            <w:r w:rsidR="003D5D6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35A6F" w14:textId="4F28BE00" w:rsidR="003D5D6E" w:rsidRPr="000B2306" w:rsidRDefault="003D5D6E" w:rsidP="003D5D6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8A" w14:textId="690DF830" w:rsidR="003D5D6E" w:rsidRPr="000B2306" w:rsidRDefault="003D5D6E" w:rsidP="003D5D6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62D1C" w14:textId="4E075229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92D08" w:rsidRPr="00C31CEE" w14:paraId="29CC4B1D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78816" w14:textId="77777777" w:rsidR="00092D08" w:rsidRPr="00C31CEE" w:rsidRDefault="00092D08" w:rsidP="0063016E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9806" w14:textId="77777777" w:rsidR="00092D08" w:rsidRPr="00C31CEE" w:rsidRDefault="00092D08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680E489" w14:textId="77777777" w:rsidR="00092D08" w:rsidRPr="00C31CEE" w:rsidRDefault="00092D08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2977BA01" w:rsidR="00DE032F" w:rsidRDefault="00DE032F" w:rsidP="00092D08"/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23670"/>
    <w:rsid w:val="00050C6E"/>
    <w:rsid w:val="000744B8"/>
    <w:rsid w:val="0009040D"/>
    <w:rsid w:val="00092D0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A624F"/>
    <w:rsid w:val="001B2E4A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3D5D6E"/>
    <w:rsid w:val="00402FB5"/>
    <w:rsid w:val="0040792D"/>
    <w:rsid w:val="00415D0E"/>
    <w:rsid w:val="0042639A"/>
    <w:rsid w:val="00463280"/>
    <w:rsid w:val="0046670B"/>
    <w:rsid w:val="0048255F"/>
    <w:rsid w:val="0048699A"/>
    <w:rsid w:val="00493145"/>
    <w:rsid w:val="00494019"/>
    <w:rsid w:val="0049462C"/>
    <w:rsid w:val="00494C98"/>
    <w:rsid w:val="004975AE"/>
    <w:rsid w:val="004B3169"/>
    <w:rsid w:val="004C1E26"/>
    <w:rsid w:val="004D4742"/>
    <w:rsid w:val="004F302D"/>
    <w:rsid w:val="004F41FC"/>
    <w:rsid w:val="005022F3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C2D8D"/>
    <w:rsid w:val="006C37AF"/>
    <w:rsid w:val="006D6CC8"/>
    <w:rsid w:val="006D6F42"/>
    <w:rsid w:val="00710A11"/>
    <w:rsid w:val="00722294"/>
    <w:rsid w:val="007308EF"/>
    <w:rsid w:val="007452A1"/>
    <w:rsid w:val="007458FD"/>
    <w:rsid w:val="0077776D"/>
    <w:rsid w:val="007A015D"/>
    <w:rsid w:val="007A5E9F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24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C3EAB"/>
    <w:rsid w:val="009D1322"/>
    <w:rsid w:val="009D2D3E"/>
    <w:rsid w:val="009D3158"/>
    <w:rsid w:val="00A01A2B"/>
    <w:rsid w:val="00A0378C"/>
    <w:rsid w:val="00A079C5"/>
    <w:rsid w:val="00A13298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C0C17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107C5"/>
    <w:rsid w:val="00C46878"/>
    <w:rsid w:val="00C471C9"/>
    <w:rsid w:val="00C47D77"/>
    <w:rsid w:val="00C60F55"/>
    <w:rsid w:val="00C66976"/>
    <w:rsid w:val="00C67F1F"/>
    <w:rsid w:val="00C73CD9"/>
    <w:rsid w:val="00CC6477"/>
    <w:rsid w:val="00CF57D6"/>
    <w:rsid w:val="00D00126"/>
    <w:rsid w:val="00D055A0"/>
    <w:rsid w:val="00D25F45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735"/>
    <w:rsid w:val="00F1195E"/>
    <w:rsid w:val="00F26B78"/>
    <w:rsid w:val="00F9631B"/>
    <w:rsid w:val="00FA4625"/>
    <w:rsid w:val="00FB78AF"/>
    <w:rsid w:val="00FB7A52"/>
    <w:rsid w:val="00FD2695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User</cp:lastModifiedBy>
  <cp:revision>5</cp:revision>
  <cp:lastPrinted>2024-10-01T05:13:00Z</cp:lastPrinted>
  <dcterms:created xsi:type="dcterms:W3CDTF">2024-12-04T05:42:00Z</dcterms:created>
  <dcterms:modified xsi:type="dcterms:W3CDTF">2025-02-07T04:27:00Z</dcterms:modified>
</cp:coreProperties>
</file>